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B9" w:rsidRPr="00D3703F" w:rsidRDefault="000A5DE7" w:rsidP="002C69C8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3703F">
        <w:rPr>
          <w:rFonts w:ascii="BIZ UD明朝 Medium" w:eastAsia="BIZ UD明朝 Medium" w:hAnsi="BIZ UD明朝 Medium" w:hint="eastAsia"/>
          <w:sz w:val="40"/>
          <w:szCs w:val="40"/>
        </w:rPr>
        <w:t>改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葬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許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可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申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請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:rsidR="000A5DE7" w:rsidRPr="00D3703F" w:rsidRDefault="000A5DE7">
      <w:pPr>
        <w:rPr>
          <w:rFonts w:ascii="BIZ UD明朝 Medium" w:eastAsia="BIZ UD明朝 Medium" w:hAnsi="BIZ UD明朝 Medium"/>
          <w:sz w:val="24"/>
          <w:szCs w:val="24"/>
        </w:rPr>
      </w:pPr>
      <w:r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54EFF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bookmarkStart w:id="0" w:name="_GoBack"/>
      <w:bookmarkEnd w:id="0"/>
      <w:r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D3703F">
        <w:rPr>
          <w:rFonts w:ascii="BIZ UD明朝 Medium" w:eastAsia="BIZ UD明朝 Medium" w:hAnsi="BIZ UD明朝 Medium" w:hint="eastAsia"/>
          <w:sz w:val="28"/>
          <w:szCs w:val="28"/>
        </w:rPr>
        <w:t>様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3686"/>
        <w:gridCol w:w="850"/>
        <w:gridCol w:w="1985"/>
      </w:tblGrid>
      <w:tr w:rsidR="000A5DE7" w:rsidRPr="00D3703F" w:rsidTr="002C69C8">
        <w:trPr>
          <w:trHeight w:val="899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0A5DE7" w:rsidRPr="00D3703F" w:rsidRDefault="000A5D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  <w:vAlign w:val="center"/>
          </w:tcPr>
          <w:p w:rsidR="000A5DE7" w:rsidRPr="00D3703F" w:rsidRDefault="005E4F21" w:rsidP="005E4F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3089B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835" w:type="dxa"/>
            <w:gridSpan w:val="2"/>
            <w:vAlign w:val="center"/>
          </w:tcPr>
          <w:p w:rsidR="000A5DE7" w:rsidRPr="00D3703F" w:rsidRDefault="0093089B" w:rsidP="0019142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</w:t>
            </w:r>
          </w:p>
          <w:p w:rsidR="0093089B" w:rsidRPr="00D3703F" w:rsidRDefault="0093089B" w:rsidP="0019142B">
            <w:pPr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　亡　者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256"/>
              </w:rPr>
              <w:t>本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256"/>
              </w:rPr>
              <w:t>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257"/>
              </w:rPr>
              <w:t>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257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C69C8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2C69C8" w:rsidRPr="00D3703F" w:rsidRDefault="002C69C8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69C8" w:rsidRPr="00D3703F" w:rsidRDefault="002C69C8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6512"/>
              </w:rPr>
              <w:t>氏名・性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2"/>
              </w:rPr>
              <w:t>別</w:t>
            </w:r>
          </w:p>
        </w:tc>
        <w:tc>
          <w:tcPr>
            <w:tcW w:w="4536" w:type="dxa"/>
            <w:gridSpan w:val="2"/>
            <w:vAlign w:val="center"/>
          </w:tcPr>
          <w:p w:rsidR="002C69C8" w:rsidRPr="00D3703F" w:rsidRDefault="002C69C8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69C8" w:rsidRPr="00D3703F" w:rsidRDefault="002C69C8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644F79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644F79" w:rsidRPr="00D3703F" w:rsidRDefault="00644F79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4F79" w:rsidRPr="00D3703F" w:rsidRDefault="00644F79" w:rsidP="002C69C8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8304"/>
              </w:rPr>
              <w:t>死亡年月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8304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:rsidR="00644F79" w:rsidRPr="00D3703F" w:rsidRDefault="00644F79" w:rsidP="00644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93089B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6513"/>
              </w:rPr>
              <w:t>埋火葬場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3"/>
              </w:rPr>
              <w:t>所</w:t>
            </w:r>
          </w:p>
        </w:tc>
        <w:tc>
          <w:tcPr>
            <w:tcW w:w="6521" w:type="dxa"/>
            <w:gridSpan w:val="3"/>
          </w:tcPr>
          <w:p w:rsidR="0093089B" w:rsidRPr="00D43154" w:rsidRDefault="00866DD7" w:rsidP="004E1B32">
            <w:pPr>
              <w:rPr>
                <w:rFonts w:ascii="BIZ UD明朝 Medium" w:eastAsia="SimSun" w:hAnsi="BIZ UD明朝 Medium"/>
                <w:sz w:val="10"/>
                <w:szCs w:val="10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4"/>
                <w:szCs w:val="1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-101600</wp:posOffset>
                      </wp:positionV>
                      <wp:extent cx="158115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3154" w:rsidRPr="00D43154" w:rsidRDefault="00D43154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埋葬場所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（墓地名称）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-10.15pt;margin-top:-8pt;width:12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" filled="f" stroked="f" strokeweight=".5pt">
                      <v:textbox>
                        <w:txbxContent>
                          <w:p w:rsidR="00D43154" w:rsidRPr="00D43154" w:rsidRDefault="00D43154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埋葬場所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（墓地名称）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埋火葬の年月日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644F79" w:rsidP="00644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93089B" w:rsidRPr="00D3703F" w:rsidTr="004E1B32">
        <w:trPr>
          <w:trHeight w:val="1008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葬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4"/>
              </w:rPr>
              <w:t>理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4"/>
              </w:rPr>
              <w:t>由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5"/>
              </w:rPr>
              <w:t>場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5"/>
              </w:rPr>
              <w:t>所</w:t>
            </w:r>
          </w:p>
        </w:tc>
        <w:tc>
          <w:tcPr>
            <w:tcW w:w="6521" w:type="dxa"/>
            <w:gridSpan w:val="3"/>
          </w:tcPr>
          <w:p w:rsidR="0093089B" w:rsidRPr="00E25C64" w:rsidRDefault="00E5745C" w:rsidP="004E1B32">
            <w:pPr>
              <w:rPr>
                <w:rFonts w:ascii="BIZ UD明朝 Medium" w:eastAsia="SimSun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4"/>
                <w:szCs w:val="1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2F41F1" wp14:editId="2501BCEE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-104140</wp:posOffset>
                      </wp:positionV>
                      <wp:extent cx="3762375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745C" w:rsidRPr="00D43154" w:rsidRDefault="00E5745C" w:rsidP="00E5745C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墓地名称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 xml:space="preserve">　　墓地住所（松本市営霊園への改葬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場合は</w:t>
                                  </w:r>
                                  <w:r w:rsidR="005B7A56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F4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-10.7pt;margin-top:-8.2pt;width:296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yfUQIAAGk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" filled="f" stroked="f" strokeweight=".5pt">
                      <v:textbox>
                        <w:txbxContent>
                          <w:p w:rsidR="00E5745C" w:rsidRPr="00D43154" w:rsidRDefault="00E5745C" w:rsidP="00E5745C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墓地名称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 xml:space="preserve">　　墓地住所（松本市営霊園への改葬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場合は</w:t>
                            </w:r>
                            <w:r w:rsidR="005B7A56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6"/>
              </w:rPr>
              <w:t>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6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7"/>
              </w:rPr>
              <w:t>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7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5B7A56" w:rsidP="00644F79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8A4E9" wp14:editId="36FB6A2B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39370</wp:posOffset>
                      </wp:positionV>
                      <wp:extent cx="46672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3154" w:rsidRPr="005B7A56" w:rsidRDefault="00D43154" w:rsidP="005B7A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A4E9" id="テキスト ボックス 5" o:spid="_x0000_s1028" type="#_x0000_t202" style="position:absolute;left:0;text-align:left;margin-left:264.35pt;margin-top:3.1pt;width:3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" filled="f" stroked="f" strokeweight=".5pt">
                      <v:textbox>
                        <w:txbxContent>
                          <w:p w:rsidR="00D43154" w:rsidRPr="005B7A56" w:rsidRDefault="00D43154" w:rsidP="005B7A56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死亡者との続柄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0130D9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□子　　□孫　　□曾孫　　□その他（　　　　　　　）</w:t>
            </w:r>
          </w:p>
        </w:tc>
      </w:tr>
      <w:tr w:rsidR="0093089B" w:rsidRPr="00D3703F" w:rsidTr="002C69C8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2C69C8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証　　　明</w:t>
            </w:r>
          </w:p>
        </w:tc>
        <w:tc>
          <w:tcPr>
            <w:tcW w:w="8505" w:type="dxa"/>
            <w:gridSpan w:val="5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3703F">
              <w:rPr>
                <w:rFonts w:ascii="BIZ UD明朝 Medium" w:eastAsia="BIZ UD明朝 Medium" w:hAnsi="BIZ UD明朝 Medium" w:hint="eastAsia"/>
                <w:sz w:val="28"/>
                <w:szCs w:val="28"/>
              </w:rPr>
              <w:t>上記申請書のとおりであることを証明する。</w: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C69C8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墓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</w:p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管理者</w:t>
            </w:r>
          </w:p>
        </w:tc>
        <w:tc>
          <w:tcPr>
            <w:tcW w:w="992" w:type="dxa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5B7A56" w:rsidP="00644F79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350F22" wp14:editId="4092742D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20955</wp:posOffset>
                      </wp:positionV>
                      <wp:extent cx="466725" cy="2952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A56" w:rsidRPr="005B7A56" w:rsidRDefault="005B7A56" w:rsidP="005B7A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50F22" id="テキスト ボックス 8" o:spid="_x0000_s1029" type="#_x0000_t202" style="position:absolute;left:0;text-align:left;margin-left:264pt;margin-top:1.65pt;width:36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" filled="f" stroked="f" strokeweight=".5pt">
                      <v:textbox>
                        <w:txbxContent>
                          <w:p w:rsidR="005B7A56" w:rsidRPr="005B7A56" w:rsidRDefault="005B7A56" w:rsidP="005B7A56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F79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</w:tc>
      </w:tr>
    </w:tbl>
    <w:p w:rsidR="0093089B" w:rsidRPr="00D3703F" w:rsidRDefault="0093089B">
      <w:pPr>
        <w:rPr>
          <w:rFonts w:ascii="BIZ UD明朝 Medium" w:eastAsia="BIZ UD明朝 Medium" w:hAnsi="BIZ UD明朝 Medium"/>
          <w:sz w:val="28"/>
          <w:szCs w:val="28"/>
        </w:rPr>
      </w:pPr>
      <w:r w:rsidRPr="00D3703F">
        <w:rPr>
          <w:rFonts w:ascii="BIZ UD明朝 Medium" w:eastAsia="BIZ UD明朝 Medium" w:hAnsi="BIZ UD明朝 Medium" w:hint="eastAsia"/>
          <w:sz w:val="28"/>
          <w:szCs w:val="28"/>
        </w:rPr>
        <w:t>上記届のとおり改葬を許可してもよろしいでしょうか。</w:t>
      </w:r>
    </w:p>
    <w:tbl>
      <w:tblPr>
        <w:tblStyle w:val="a3"/>
        <w:tblpPr w:leftFromText="142" w:rightFromText="142" w:vertAnchor="text" w:horzAnchor="margin" w:tblpX="-318" w:tblpY="325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</w:tblGrid>
      <w:tr w:rsidR="0019142B" w:rsidRPr="00D3703F" w:rsidTr="002C69C8"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係</w:t>
            </w:r>
            <w:r w:rsidR="002C69C8" w:rsidRPr="00D37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1091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課</w:t>
            </w:r>
            <w:r w:rsidR="002C69C8" w:rsidRPr="00D37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</w:rPr>
              <w:t>長</w:t>
            </w:r>
          </w:p>
        </w:tc>
      </w:tr>
      <w:tr w:rsidR="0019142B" w:rsidRPr="00D3703F" w:rsidTr="002C69C8">
        <w:trPr>
          <w:trHeight w:val="1175"/>
        </w:trPr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1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A5DE7" w:rsidRPr="00D3703F" w:rsidRDefault="000A5DE7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6433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815"/>
      </w:tblGrid>
      <w:tr w:rsidR="0019142B" w:rsidRPr="00D3703F" w:rsidTr="002C69C8">
        <w:trPr>
          <w:trHeight w:val="558"/>
        </w:trPr>
        <w:tc>
          <w:tcPr>
            <w:tcW w:w="1384" w:type="dxa"/>
          </w:tcPr>
          <w:p w:rsidR="0019142B" w:rsidRPr="00D3703F" w:rsidRDefault="0019142B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560"/>
              </w:rPr>
              <w:t>受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560"/>
              </w:rPr>
              <w:t>付</w:t>
            </w:r>
          </w:p>
        </w:tc>
        <w:tc>
          <w:tcPr>
            <w:tcW w:w="2815" w:type="dxa"/>
            <w:vAlign w:val="center"/>
          </w:tcPr>
          <w:p w:rsidR="0019142B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0130D9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-315595</wp:posOffset>
                      </wp:positionV>
                      <wp:extent cx="1123950" cy="29527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154" w:rsidRPr="000130D9" w:rsidRDefault="00D43154" w:rsidP="004E1B3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000" w:id="689698816"/>
                                    </w:rPr>
                                    <w:t>証明書交付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-15.55pt;margin-top:-24.85pt;width:8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" filled="f" stroked="f" strokeweight="2pt">
                      <v:path arrowok="t"/>
                      <v:textbox>
                        <w:txbxContent>
                          <w:p w:rsidR="00D43154" w:rsidRPr="000130D9" w:rsidRDefault="00D43154" w:rsidP="004E1B3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000" w:id="689698816"/>
                              </w:rPr>
                              <w:t>証明書交付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69C8"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305"/>
              </w:rPr>
              <w:t>起</w:t>
            </w:r>
            <w:r w:rsidR="002C69C8"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305"/>
              </w:rPr>
              <w:t>案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2C69C8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306"/>
              </w:rPr>
              <w:t>決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306"/>
              </w:rPr>
              <w:t>裁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2C69C8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16"/>
                <w:kern w:val="0"/>
                <w:sz w:val="20"/>
                <w:szCs w:val="20"/>
                <w:fitText w:val="900" w:id="689698307"/>
              </w:rPr>
              <w:t>台帳記</w:t>
            </w:r>
            <w:r w:rsidRPr="00D3703F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900" w:id="689698307"/>
              </w:rPr>
              <w:t>入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0A5DE7" w:rsidRPr="00D3703F" w:rsidRDefault="000A5DE7">
      <w:pPr>
        <w:rPr>
          <w:rFonts w:ascii="BIZ UD明朝 Medium" w:eastAsia="BIZ UD明朝 Medium" w:hAnsi="BIZ UD明朝 Medium"/>
        </w:rPr>
      </w:pPr>
    </w:p>
    <w:p w:rsidR="004E1B32" w:rsidRPr="00D20A85" w:rsidRDefault="004E1B32">
      <w:pPr>
        <w:rPr>
          <w:rFonts w:ascii="BIZ UD明朝 Medium" w:eastAsia="BIZ UD明朝 Medium" w:hAnsi="BIZ UD明朝 Medium"/>
        </w:rPr>
      </w:pPr>
    </w:p>
    <w:sectPr w:rsidR="004E1B32" w:rsidRPr="00D20A85" w:rsidSect="004E1B32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54" w:rsidRDefault="00D43154" w:rsidP="00E74B73">
      <w:r>
        <w:separator/>
      </w:r>
    </w:p>
  </w:endnote>
  <w:endnote w:type="continuationSeparator" w:id="0">
    <w:p w:rsidR="00D43154" w:rsidRDefault="00D43154" w:rsidP="00E7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54" w:rsidRDefault="00D43154" w:rsidP="00E74B73">
      <w:r>
        <w:separator/>
      </w:r>
    </w:p>
  </w:footnote>
  <w:footnote w:type="continuationSeparator" w:id="0">
    <w:p w:rsidR="00D43154" w:rsidRDefault="00D43154" w:rsidP="00E7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E7"/>
    <w:rsid w:val="000016F9"/>
    <w:rsid w:val="00003E0B"/>
    <w:rsid w:val="000130D9"/>
    <w:rsid w:val="00066CD1"/>
    <w:rsid w:val="000A5DE7"/>
    <w:rsid w:val="001019B3"/>
    <w:rsid w:val="00103BD1"/>
    <w:rsid w:val="00171156"/>
    <w:rsid w:val="0019142B"/>
    <w:rsid w:val="001B5B38"/>
    <w:rsid w:val="001C4801"/>
    <w:rsid w:val="002600E2"/>
    <w:rsid w:val="002C69C8"/>
    <w:rsid w:val="00355F8C"/>
    <w:rsid w:val="003650CA"/>
    <w:rsid w:val="00372F0F"/>
    <w:rsid w:val="00471E94"/>
    <w:rsid w:val="004B101B"/>
    <w:rsid w:val="004E1B32"/>
    <w:rsid w:val="0052045E"/>
    <w:rsid w:val="005B7A56"/>
    <w:rsid w:val="005C3815"/>
    <w:rsid w:val="005E4F21"/>
    <w:rsid w:val="00612110"/>
    <w:rsid w:val="0063220C"/>
    <w:rsid w:val="00644F79"/>
    <w:rsid w:val="00657076"/>
    <w:rsid w:val="0067338E"/>
    <w:rsid w:val="006A4753"/>
    <w:rsid w:val="006E2B03"/>
    <w:rsid w:val="006F4C30"/>
    <w:rsid w:val="00704107"/>
    <w:rsid w:val="00866DD7"/>
    <w:rsid w:val="00890BC4"/>
    <w:rsid w:val="008E2744"/>
    <w:rsid w:val="00925966"/>
    <w:rsid w:val="0093089B"/>
    <w:rsid w:val="00961061"/>
    <w:rsid w:val="009D02F8"/>
    <w:rsid w:val="009E41F8"/>
    <w:rsid w:val="00AB15BE"/>
    <w:rsid w:val="00B23AF3"/>
    <w:rsid w:val="00B85937"/>
    <w:rsid w:val="00C05E65"/>
    <w:rsid w:val="00C239A2"/>
    <w:rsid w:val="00CF62A8"/>
    <w:rsid w:val="00D07A07"/>
    <w:rsid w:val="00D16514"/>
    <w:rsid w:val="00D20A85"/>
    <w:rsid w:val="00D3703F"/>
    <w:rsid w:val="00D43154"/>
    <w:rsid w:val="00D44F8A"/>
    <w:rsid w:val="00D54EFF"/>
    <w:rsid w:val="00D633B9"/>
    <w:rsid w:val="00D7796C"/>
    <w:rsid w:val="00DC2072"/>
    <w:rsid w:val="00DD559F"/>
    <w:rsid w:val="00DE37EB"/>
    <w:rsid w:val="00E25C64"/>
    <w:rsid w:val="00E36FD7"/>
    <w:rsid w:val="00E5745C"/>
    <w:rsid w:val="00E74B73"/>
    <w:rsid w:val="00F10852"/>
    <w:rsid w:val="00F5637C"/>
    <w:rsid w:val="00FB65DA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9F4E30"/>
  <w15:docId w15:val="{EAEAAE94-6199-4D9C-90D2-204128C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C3815"/>
    <w:rPr>
      <w:b/>
      <w:bCs/>
    </w:rPr>
  </w:style>
  <w:style w:type="paragraph" w:styleId="a7">
    <w:name w:val="header"/>
    <w:basedOn w:val="a"/>
    <w:link w:val="a8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B73"/>
  </w:style>
  <w:style w:type="paragraph" w:styleId="a9">
    <w:name w:val="footer"/>
    <w:basedOn w:val="a"/>
    <w:link w:val="aa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FCD5-2CEB-4B8E-9A9D-3AC96601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德永　聖子</cp:lastModifiedBy>
  <cp:revision>4</cp:revision>
  <cp:lastPrinted>2019-06-21T07:32:00Z</cp:lastPrinted>
  <dcterms:created xsi:type="dcterms:W3CDTF">2023-07-26T00:02:00Z</dcterms:created>
  <dcterms:modified xsi:type="dcterms:W3CDTF">2023-11-14T01:42:00Z</dcterms:modified>
</cp:coreProperties>
</file>